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BD" w:rsidRPr="00D976BD" w:rsidRDefault="00D976BD">
      <w:pPr>
        <w:rPr>
          <w:b/>
          <w:i/>
        </w:rPr>
      </w:pPr>
      <w:bookmarkStart w:id="0" w:name="_GoBack"/>
      <w:bookmarkEnd w:id="0"/>
      <w:r w:rsidRPr="00D976BD">
        <w:rPr>
          <w:b/>
          <w:i/>
        </w:rPr>
        <w:t>11 de septiembre de 2020</w:t>
      </w:r>
    </w:p>
    <w:p w:rsidR="00A86410" w:rsidRPr="00D976BD" w:rsidRDefault="00D976BD">
      <w:pPr>
        <w:rPr>
          <w:b/>
          <w:i/>
        </w:rPr>
      </w:pPr>
      <w:r w:rsidRPr="00D976BD">
        <w:rPr>
          <w:b/>
          <w:i/>
        </w:rPr>
        <w:t xml:space="preserve">CONSEJO SUPERIOR DE LA </w:t>
      </w:r>
      <w:r w:rsidR="00A86410" w:rsidRPr="00D976BD">
        <w:rPr>
          <w:b/>
          <w:i/>
        </w:rPr>
        <w:t>JUDICATURA</w:t>
      </w:r>
    </w:p>
    <w:p w:rsidR="00A86410" w:rsidRPr="00D976BD" w:rsidRDefault="00A86410">
      <w:pPr>
        <w:rPr>
          <w:b/>
          <w:i/>
        </w:rPr>
      </w:pPr>
      <w:r w:rsidRPr="00D976BD">
        <w:rPr>
          <w:b/>
          <w:i/>
        </w:rPr>
        <w:t>BOGOTA DC.</w:t>
      </w:r>
    </w:p>
    <w:p w:rsidR="00A86410" w:rsidRDefault="00A86410"/>
    <w:p w:rsidR="00D976BD" w:rsidRDefault="00D976BD"/>
    <w:p w:rsidR="00A86410" w:rsidRPr="00D976BD" w:rsidRDefault="00A86410">
      <w:pPr>
        <w:rPr>
          <w:b/>
          <w:i/>
        </w:rPr>
      </w:pPr>
      <w:r w:rsidRPr="00D976BD">
        <w:rPr>
          <w:b/>
          <w:i/>
        </w:rPr>
        <w:t>Señores</w:t>
      </w:r>
      <w:r w:rsidR="00D976BD" w:rsidRPr="00D976BD">
        <w:rPr>
          <w:b/>
          <w:i/>
        </w:rPr>
        <w:t xml:space="preserve"> Consejo Superior de la </w:t>
      </w:r>
      <w:r w:rsidR="00D976BD">
        <w:rPr>
          <w:b/>
          <w:i/>
        </w:rPr>
        <w:t>judicatura.</w:t>
      </w:r>
    </w:p>
    <w:p w:rsidR="00A86410" w:rsidRDefault="00A86410"/>
    <w:p w:rsidR="00A86410" w:rsidRDefault="00A86410">
      <w:r>
        <w:t xml:space="preserve">Yo Olga Paola Angarita Trejos, </w:t>
      </w:r>
      <w:r w:rsidR="00D976BD">
        <w:t xml:space="preserve">identificada con cedula N° 1072664037 de Chía, </w:t>
      </w:r>
      <w:r>
        <w:t xml:space="preserve">quiero informar del fallecimiento del causante </w:t>
      </w:r>
      <w:r w:rsidRPr="00D6150E">
        <w:rPr>
          <w:b/>
          <w:i/>
        </w:rPr>
        <w:t>JESUS ALFONSO ANGARITA AVILA</w:t>
      </w:r>
      <w:r>
        <w:t xml:space="preserve">  </w:t>
      </w:r>
      <w:r w:rsidR="00D976BD">
        <w:t>identificado con cedula N° 19272437 de Bogotá</w:t>
      </w:r>
      <w:r w:rsidR="00D6150E">
        <w:t xml:space="preserve"> y </w:t>
      </w:r>
      <w:r w:rsidR="00D6150E" w:rsidRPr="00D6150E">
        <w:rPr>
          <w:b/>
          <w:i/>
        </w:rPr>
        <w:t>tarjeta profesional N° 42.904 CSJ</w:t>
      </w:r>
      <w:r w:rsidR="00D6150E">
        <w:t>, que ocurrido  el pasado  23 de jul</w:t>
      </w:r>
      <w:r w:rsidR="00D976BD">
        <w:t>io de 2018; para que me informen los procesos que tenía en curso y cuales a la fecha han salido algún tipo de mandamiento judicial.</w:t>
      </w:r>
    </w:p>
    <w:p w:rsidR="00D6150E" w:rsidRDefault="00D6150E"/>
    <w:p w:rsidR="00D976BD" w:rsidRDefault="00D976BD"/>
    <w:p w:rsidR="00D6150E" w:rsidRPr="00D6150E" w:rsidRDefault="00D6150E">
      <w:pPr>
        <w:rPr>
          <w:b/>
          <w:i/>
        </w:rPr>
      </w:pPr>
      <w:r w:rsidRPr="00D6150E">
        <w:rPr>
          <w:b/>
          <w:i/>
        </w:rPr>
        <w:t>OLGA PAOLA ANGARITA TREJO</w:t>
      </w:r>
    </w:p>
    <w:p w:rsidR="00D6150E" w:rsidRPr="00D6150E" w:rsidRDefault="00D6150E">
      <w:pPr>
        <w:rPr>
          <w:b/>
          <w:i/>
        </w:rPr>
      </w:pPr>
      <w:r w:rsidRPr="00D6150E">
        <w:rPr>
          <w:b/>
          <w:i/>
        </w:rPr>
        <w:t>CC.1072664037</w:t>
      </w:r>
    </w:p>
    <w:sectPr w:rsidR="00D6150E" w:rsidRPr="00D61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10"/>
    <w:rsid w:val="006C55D8"/>
    <w:rsid w:val="00A86410"/>
    <w:rsid w:val="00D515FB"/>
    <w:rsid w:val="00D6150E"/>
    <w:rsid w:val="00D976BD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74F967-C54C-41C6-801F-E51FC8C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WIN81</dc:creator>
  <cp:keywords/>
  <dc:description/>
  <cp:lastModifiedBy>PILINLORENA LOPEZ LOPEZ</cp:lastModifiedBy>
  <cp:revision>2</cp:revision>
  <dcterms:created xsi:type="dcterms:W3CDTF">2020-10-02T13:09:00Z</dcterms:created>
  <dcterms:modified xsi:type="dcterms:W3CDTF">2020-10-02T13:09:00Z</dcterms:modified>
</cp:coreProperties>
</file>